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0CE" w:rsidRDefault="002233EB">
      <w:r>
        <w:tab/>
      </w:r>
      <w:r>
        <w:tab/>
      </w:r>
      <w:r w:rsidR="00E65953">
        <w:tab/>
      </w:r>
      <w:r>
        <w:tab/>
      </w:r>
      <w:r>
        <w:tab/>
      </w:r>
      <w:r>
        <w:tab/>
      </w:r>
      <w:r>
        <w:tab/>
      </w:r>
      <w:r w:rsidR="00E65953">
        <w:tab/>
      </w:r>
      <w:r>
        <w:tab/>
        <w:t xml:space="preserve">    </w:t>
      </w:r>
      <w:r w:rsidR="000A30CE">
        <w:t>Barreto</w:t>
      </w:r>
      <w:r w:rsidR="00D5306E">
        <w:t xml:space="preserve">, </w:t>
      </w:r>
      <w:proofErr w:type="gramStart"/>
      <w:r w:rsidR="00D5306E">
        <w:t>Spring</w:t>
      </w:r>
      <w:proofErr w:type="gramEnd"/>
      <w:r w:rsidR="00D5306E">
        <w:t xml:space="preserve"> 2014</w:t>
      </w:r>
      <w:r>
        <w:t>, DePauw University</w:t>
      </w:r>
    </w:p>
    <w:p w:rsidR="000A30CE" w:rsidRDefault="000A30CE">
      <w:r>
        <w:t>NAME: ______________</w:t>
      </w:r>
      <w:r w:rsidR="002233EB">
        <w:t>______________</w:t>
      </w:r>
      <w:r w:rsidR="002233EB">
        <w:tab/>
      </w:r>
      <w:r w:rsidR="002233EB">
        <w:tab/>
      </w:r>
      <w:r w:rsidR="00E65953">
        <w:tab/>
      </w:r>
      <w:r w:rsidR="00E65953">
        <w:tab/>
      </w:r>
      <w:r w:rsidR="002233EB">
        <w:tab/>
        <w:t xml:space="preserve">           </w:t>
      </w:r>
      <w:r w:rsidR="00D5306E">
        <w:tab/>
        <w:t xml:space="preserve">        Econ 390:</w:t>
      </w:r>
      <w:r w:rsidR="002233EB">
        <w:t xml:space="preserve"> Macro</w:t>
      </w:r>
      <w:r w:rsidR="00D5306E">
        <w:t xml:space="preserve"> Topics</w:t>
      </w:r>
    </w:p>
    <w:p w:rsidR="000A30CE" w:rsidRDefault="000A30CE">
      <w:r>
        <w:tab/>
      </w:r>
    </w:p>
    <w:p w:rsidR="000A30CE" w:rsidRDefault="000A30CE">
      <w:pPr>
        <w:pStyle w:val="Heading1"/>
      </w:pPr>
      <w:r>
        <w:t>Exam</w:t>
      </w:r>
      <w:r w:rsidR="00CB59B3">
        <w:t xml:space="preserve"> 2</w:t>
      </w:r>
      <w:r w:rsidR="00D5306E">
        <w:t xml:space="preserve">: </w:t>
      </w:r>
      <w:r w:rsidR="00CB59B3">
        <w:t>Macro Data</w:t>
      </w:r>
    </w:p>
    <w:p w:rsidR="000A30CE" w:rsidRDefault="002D23CF">
      <w:pPr>
        <w:jc w:val="center"/>
        <w:rPr>
          <w:i/>
        </w:rPr>
      </w:pPr>
      <w:r>
        <w:rPr>
          <w:i/>
        </w:rPr>
        <w:t>1</w:t>
      </w:r>
      <w:r w:rsidR="00B8447D">
        <w:rPr>
          <w:i/>
        </w:rPr>
        <w:t>5</w:t>
      </w:r>
      <w:r>
        <w:rPr>
          <w:i/>
        </w:rPr>
        <w:t xml:space="preserve"> Questions. </w:t>
      </w:r>
      <w:r w:rsidR="000452CE">
        <w:rPr>
          <w:i/>
        </w:rPr>
        <w:t>T</w:t>
      </w:r>
      <w:r w:rsidR="00B8447D">
        <w:rPr>
          <w:i/>
        </w:rPr>
        <w:t>en</w:t>
      </w:r>
      <w:r>
        <w:rPr>
          <w:i/>
        </w:rPr>
        <w:t xml:space="preserve"> </w:t>
      </w:r>
      <w:r w:rsidR="000A30CE">
        <w:rPr>
          <w:i/>
        </w:rPr>
        <w:t>question</w:t>
      </w:r>
      <w:r w:rsidR="00B8447D">
        <w:rPr>
          <w:i/>
        </w:rPr>
        <w:t>s</w:t>
      </w:r>
      <w:r w:rsidR="000A30CE">
        <w:rPr>
          <w:i/>
        </w:rPr>
        <w:t xml:space="preserve"> worth 5 points</w:t>
      </w:r>
      <w:r w:rsidR="000452CE">
        <w:rPr>
          <w:i/>
        </w:rPr>
        <w:t xml:space="preserve"> and five worth</w:t>
      </w:r>
      <w:r w:rsidR="00B8447D">
        <w:rPr>
          <w:i/>
        </w:rPr>
        <w:t xml:space="preserve"> </w:t>
      </w:r>
      <w:r>
        <w:rPr>
          <w:i/>
        </w:rPr>
        <w:t>10 point</w:t>
      </w:r>
      <w:r w:rsidR="00B8447D">
        <w:rPr>
          <w:i/>
        </w:rPr>
        <w:t>s</w:t>
      </w:r>
      <w:r w:rsidR="000A30CE">
        <w:rPr>
          <w:i/>
        </w:rPr>
        <w:t xml:space="preserve">. </w:t>
      </w:r>
    </w:p>
    <w:p w:rsidR="00E326F6" w:rsidRDefault="00E326F6" w:rsidP="00E326F6"/>
    <w:p w:rsidR="00E326F6" w:rsidRDefault="00E326F6" w:rsidP="00E326F6">
      <w:r>
        <w:t xml:space="preserve">Open the Excel </w:t>
      </w:r>
      <w:r w:rsidR="00794C43">
        <w:t>workbook Exam2</w:t>
      </w:r>
      <w:r>
        <w:t>S2014.xls. It is the only file you are allowed to have open. Do not cheat. If you have any questions, raise your hand and I will help you.</w:t>
      </w:r>
    </w:p>
    <w:p w:rsidR="00E326F6" w:rsidRDefault="00E326F6" w:rsidP="00E326F6">
      <w:pPr>
        <w:ind w:left="1440"/>
      </w:pPr>
      <w:r w:rsidRPr="00172C2C">
        <w:rPr>
          <w:b/>
        </w:rPr>
        <w:t xml:space="preserve">Immediately Save As to </w:t>
      </w:r>
      <w:proofErr w:type="gramStart"/>
      <w:r w:rsidRPr="00172C2C">
        <w:rPr>
          <w:b/>
        </w:rPr>
        <w:t>your I</w:t>
      </w:r>
      <w:proofErr w:type="gramEnd"/>
      <w:r w:rsidRPr="00172C2C">
        <w:rPr>
          <w:b/>
        </w:rPr>
        <w:t xml:space="preserve"> drive folder.</w:t>
      </w:r>
      <w:r>
        <w:t xml:space="preserve"> You don’t have to change </w:t>
      </w:r>
    </w:p>
    <w:p w:rsidR="00E326F6" w:rsidRDefault="00E326F6" w:rsidP="00E326F6">
      <w:pPr>
        <w:ind w:left="1440"/>
      </w:pPr>
      <w:proofErr w:type="gramStart"/>
      <w:r>
        <w:t>the</w:t>
      </w:r>
      <w:proofErr w:type="gramEnd"/>
      <w:r>
        <w:t xml:space="preserve"> name of the file, but it has to be in your I drive folder so I can access it.</w:t>
      </w:r>
    </w:p>
    <w:p w:rsidR="000A30CE" w:rsidRDefault="000A30CE">
      <w:pPr>
        <w:rPr>
          <w:i/>
        </w:rPr>
      </w:pPr>
    </w:p>
    <w:p w:rsidR="00EC37CE" w:rsidRPr="00EC37CE" w:rsidRDefault="00EC37CE">
      <w:pPr>
        <w:rPr>
          <w:b/>
          <w:i/>
          <w:sz w:val="32"/>
          <w:szCs w:val="32"/>
        </w:rPr>
      </w:pPr>
      <w:r w:rsidRPr="00EC37CE">
        <w:rPr>
          <w:b/>
          <w:i/>
          <w:sz w:val="32"/>
          <w:szCs w:val="32"/>
        </w:rPr>
        <w:t>GDP</w:t>
      </w:r>
    </w:p>
    <w:p w:rsidR="0022519B" w:rsidRDefault="0022519B" w:rsidP="00CB59B3">
      <w:r>
        <w:t xml:space="preserve">Q1) </w:t>
      </w:r>
      <w:r w:rsidR="00CB59B3">
        <w:t xml:space="preserve">In the </w:t>
      </w:r>
      <w:r w:rsidR="00CB59B3" w:rsidRPr="00CB59B3">
        <w:rPr>
          <w:i/>
        </w:rPr>
        <w:t>GDP</w:t>
      </w:r>
      <w:r w:rsidR="00CB59B3">
        <w:t xml:space="preserve"> sheet, use the FRED Excel add-in to download quarterly real potential GDP and real GDP for the United Stat</w:t>
      </w:r>
      <w:r w:rsidR="009A004B">
        <w:t>es for as many years as you can that have data for both series</w:t>
      </w:r>
      <w:r w:rsidR="00CB59B3">
        <w:t>.</w:t>
      </w:r>
    </w:p>
    <w:p w:rsidR="00CB59B3" w:rsidRDefault="00CB59B3" w:rsidP="00CB59B3">
      <w:r>
        <w:t>Hint: Make sure the dates align.</w:t>
      </w:r>
    </w:p>
    <w:p w:rsidR="00CB59B3" w:rsidRDefault="00CB59B3" w:rsidP="00CB59B3"/>
    <w:p w:rsidR="00CB59B3" w:rsidRDefault="009A0193" w:rsidP="009A0193">
      <w:r>
        <w:t xml:space="preserve">Q2) </w:t>
      </w:r>
      <w:r w:rsidR="00CB59B3">
        <w:t>Use FRED’s graphing tool to plot these two series.</w:t>
      </w:r>
      <w:r w:rsidR="00E2079F">
        <w:t xml:space="preserve"> </w:t>
      </w:r>
    </w:p>
    <w:p w:rsidR="00E2079F" w:rsidRDefault="00E2079F" w:rsidP="009A0193">
      <w:r>
        <w:t>Hint: Remember the basic elements of a good chart.</w:t>
      </w:r>
    </w:p>
    <w:p w:rsidR="00CB59B3" w:rsidRDefault="00CB59B3" w:rsidP="009A0193"/>
    <w:p w:rsidR="009A0193" w:rsidRDefault="009A0193" w:rsidP="009A0193">
      <w:r>
        <w:t xml:space="preserve">Q3) </w:t>
      </w:r>
      <w:r w:rsidR="00E2079F">
        <w:t>D</w:t>
      </w:r>
      <w:r w:rsidR="00CB59B3">
        <w:t>ownload real consumption and real investment</w:t>
      </w:r>
      <w:r w:rsidR="00E2079F">
        <w:t xml:space="preserve"> via FRED</w:t>
      </w:r>
      <w:r w:rsidR="00CB59B3">
        <w:t>.</w:t>
      </w:r>
    </w:p>
    <w:p w:rsidR="001B5695" w:rsidRDefault="001B5695"/>
    <w:p w:rsidR="001A3EC4" w:rsidRDefault="00E2079F">
      <w:r>
        <w:t xml:space="preserve">Q4) Use the SERIES formula method </w:t>
      </w:r>
      <w:r w:rsidR="00CB59B3">
        <w:t>to add these two series to your chart.</w:t>
      </w:r>
      <w:r w:rsidR="00B9202F">
        <w:t xml:space="preserve"> Briefly explain below what you did.</w:t>
      </w:r>
    </w:p>
    <w:p w:rsidR="00B9202F" w:rsidRDefault="00B9202F"/>
    <w:p w:rsidR="00B9202F" w:rsidRDefault="00B9202F"/>
    <w:p w:rsidR="00197F34" w:rsidRPr="00E2079F" w:rsidRDefault="00197F34" w:rsidP="00197F34">
      <w:pPr>
        <w:rPr>
          <w:b/>
        </w:rPr>
      </w:pPr>
    </w:p>
    <w:p w:rsidR="00197F34" w:rsidRPr="00E2079F" w:rsidRDefault="00197F34" w:rsidP="00197F34">
      <w:pPr>
        <w:rPr>
          <w:b/>
        </w:rPr>
      </w:pPr>
      <w:r w:rsidRPr="00E2079F">
        <w:rPr>
          <w:b/>
        </w:rPr>
        <w:t>Save your workbook now.</w:t>
      </w:r>
    </w:p>
    <w:p w:rsidR="00197F34" w:rsidRDefault="00197F34"/>
    <w:p w:rsidR="00293B0E" w:rsidRDefault="009A0193" w:rsidP="00293B0E">
      <w:r>
        <w:t>Q5</w:t>
      </w:r>
      <w:r w:rsidR="000A30CE">
        <w:t xml:space="preserve">) </w:t>
      </w:r>
      <w:proofErr w:type="gramStart"/>
      <w:r w:rsidR="00197F34">
        <w:t>This</w:t>
      </w:r>
      <w:proofErr w:type="gramEnd"/>
      <w:r w:rsidR="00197F34">
        <w:t xml:space="preserve"> chart is not a good way to support the claim that investment volatility is driving fluctuations in GDP because you can’t really see anything. What would be a better approach? You don’t have to do it—jus</w:t>
      </w:r>
      <w:r w:rsidR="00293B0E">
        <w:t>t tell me what you would do and</w:t>
      </w:r>
      <w:r w:rsidR="00293B0E">
        <w:t xml:space="preserve"> what the chart would look like.</w:t>
      </w:r>
    </w:p>
    <w:p w:rsidR="000A30CE" w:rsidRDefault="000A30CE"/>
    <w:p w:rsidR="00197F34" w:rsidRDefault="00197F34"/>
    <w:p w:rsidR="00197F34" w:rsidRDefault="00197F34"/>
    <w:p w:rsidR="00197F34" w:rsidRDefault="00197F34"/>
    <w:p w:rsidR="00197F34" w:rsidRDefault="00197F34"/>
    <w:p w:rsidR="00B9202F" w:rsidRDefault="00B9202F"/>
    <w:p w:rsidR="00197F34" w:rsidRDefault="00197F34"/>
    <w:p w:rsidR="00197F34" w:rsidRDefault="00197F34"/>
    <w:p w:rsidR="00B9202F" w:rsidRDefault="00B9202F"/>
    <w:p w:rsidR="00B9202F" w:rsidRDefault="00B9202F"/>
    <w:p w:rsidR="00197F34" w:rsidRPr="00EC37CE" w:rsidRDefault="00EC37CE">
      <w:pPr>
        <w:rPr>
          <w:b/>
          <w:i/>
          <w:sz w:val="32"/>
          <w:szCs w:val="32"/>
        </w:rPr>
      </w:pPr>
      <w:r w:rsidRPr="00EC37CE">
        <w:rPr>
          <w:b/>
          <w:i/>
          <w:sz w:val="32"/>
          <w:szCs w:val="32"/>
        </w:rPr>
        <w:t>Unemployment</w:t>
      </w:r>
    </w:p>
    <w:p w:rsidR="000A30CE" w:rsidRDefault="00197F34">
      <w:r>
        <w:t xml:space="preserve">Proceed to the </w:t>
      </w:r>
      <w:proofErr w:type="spellStart"/>
      <w:r w:rsidRPr="00197F34">
        <w:rPr>
          <w:i/>
        </w:rPr>
        <w:t>UDef</w:t>
      </w:r>
      <w:proofErr w:type="spellEnd"/>
      <w:r>
        <w:t xml:space="preserve"> sheet.</w:t>
      </w:r>
    </w:p>
    <w:p w:rsidR="00197F34" w:rsidRDefault="00197F34"/>
    <w:p w:rsidR="00487D1B" w:rsidRDefault="00864D52">
      <w:r>
        <w:t xml:space="preserve">Q6) </w:t>
      </w:r>
      <w:proofErr w:type="gramStart"/>
      <w:r w:rsidR="00197F34">
        <w:t>In</w:t>
      </w:r>
      <w:proofErr w:type="gramEnd"/>
      <w:r w:rsidR="00197F34">
        <w:t xml:space="preserve"> cells A1 and A2, enter formulas that compute LFPR and U based on the numbers in the flow chart.</w:t>
      </w:r>
      <w:r w:rsidR="009A004B">
        <w:t xml:space="preserve"> (Obviously, you will have to do some computations to fill in the missing numbers.)</w:t>
      </w:r>
    </w:p>
    <w:p w:rsidR="00B8447D" w:rsidRDefault="00B8447D"/>
    <w:p w:rsidR="00197F34" w:rsidRPr="00197F34" w:rsidRDefault="00123746" w:rsidP="00197F34">
      <w:r>
        <w:t xml:space="preserve">Q7) </w:t>
      </w:r>
      <w:proofErr w:type="gramStart"/>
      <w:r w:rsidR="00197F34">
        <w:t>In</w:t>
      </w:r>
      <w:proofErr w:type="gramEnd"/>
      <w:r w:rsidR="00197F34">
        <w:t xml:space="preserve"> the text box, e</w:t>
      </w:r>
      <w:r w:rsidR="00197F34" w:rsidRPr="00197F34">
        <w:t>xplain the difference between being unemployed versus out of the labor force.</w:t>
      </w:r>
    </w:p>
    <w:p w:rsidR="00864D52" w:rsidRDefault="00864D52"/>
    <w:p w:rsidR="00265B65" w:rsidRDefault="00197F34" w:rsidP="00197F34">
      <w:pPr>
        <w:rPr>
          <w:b/>
        </w:rPr>
      </w:pPr>
      <w:r w:rsidRPr="00E2079F">
        <w:rPr>
          <w:b/>
        </w:rPr>
        <w:t>Save your workbook now.</w:t>
      </w:r>
    </w:p>
    <w:p w:rsidR="00265B65" w:rsidRDefault="00265B65">
      <w:pPr>
        <w:rPr>
          <w:b/>
        </w:rPr>
      </w:pPr>
      <w:r>
        <w:rPr>
          <w:b/>
        </w:rPr>
        <w:br w:type="page"/>
      </w:r>
    </w:p>
    <w:p w:rsidR="00487D1B" w:rsidRDefault="00197F34">
      <w:r>
        <w:lastRenderedPageBreak/>
        <w:t xml:space="preserve">Proceed to the </w:t>
      </w:r>
      <w:r w:rsidRPr="00197F34">
        <w:rPr>
          <w:i/>
        </w:rPr>
        <w:t>Search</w:t>
      </w:r>
      <w:r>
        <w:t xml:space="preserve"> sheet.</w:t>
      </w:r>
    </w:p>
    <w:p w:rsidR="00487D1B" w:rsidRDefault="00487D1B"/>
    <w:p w:rsidR="005A6818" w:rsidRDefault="005A6818">
      <w:r>
        <w:t xml:space="preserve">Q8) </w:t>
      </w:r>
      <w:r w:rsidR="00793D2B">
        <w:t xml:space="preserve">(10 points) </w:t>
      </w:r>
      <w:r w:rsidR="00303111">
        <w:t xml:space="preserve">Use simulation (click the MC </w:t>
      </w:r>
      <w:proofErr w:type="spellStart"/>
      <w:r w:rsidR="00303111">
        <w:t>Sim</w:t>
      </w:r>
      <w:proofErr w:type="spellEnd"/>
      <w:r w:rsidR="00303111">
        <w:t xml:space="preserve"> button) to demonstrate that n=10 is the optimal number of job</w:t>
      </w:r>
      <w:r w:rsidR="00280F75">
        <w:t xml:space="preserve"> offer</w:t>
      </w:r>
      <w:r w:rsidR="00303111">
        <w:t>s</w:t>
      </w:r>
      <w:r w:rsidR="00280F75">
        <w:t xml:space="preserve"> to acquire</w:t>
      </w:r>
      <w:r w:rsidR="00303111">
        <w:t xml:space="preserve">. </w:t>
      </w:r>
      <w:r w:rsidR="00793D2B">
        <w:t>Describe the simulation result</w:t>
      </w:r>
      <w:r w:rsidR="006D19BD">
        <w:t>s below, citing specific numbers to show that n*=10</w:t>
      </w:r>
      <w:r w:rsidR="00793D2B">
        <w:t>.</w:t>
      </w:r>
    </w:p>
    <w:p w:rsidR="00487D1B" w:rsidRDefault="00487D1B"/>
    <w:p w:rsidR="00487D1B" w:rsidRDefault="00487D1B"/>
    <w:p w:rsidR="005A6818" w:rsidRDefault="005A6818"/>
    <w:p w:rsidR="005A6818" w:rsidRDefault="005A6818"/>
    <w:p w:rsidR="009B1864" w:rsidRDefault="009B1864" w:rsidP="00D355BD"/>
    <w:p w:rsidR="009B1864" w:rsidRDefault="009B1864" w:rsidP="00D355BD"/>
    <w:p w:rsidR="005044E4" w:rsidRDefault="005044E4" w:rsidP="00D355BD"/>
    <w:p w:rsidR="005044E4" w:rsidRDefault="005044E4" w:rsidP="00D355BD"/>
    <w:p w:rsidR="00B023D8" w:rsidRDefault="00B023D8" w:rsidP="00D355BD"/>
    <w:p w:rsidR="00B023D8" w:rsidRDefault="00B023D8" w:rsidP="00D355BD"/>
    <w:p w:rsidR="00B023D8" w:rsidRDefault="00B023D8" w:rsidP="00D355BD"/>
    <w:p w:rsidR="009B1864" w:rsidRDefault="009B1864" w:rsidP="00D355BD"/>
    <w:p w:rsidR="009B1864" w:rsidRPr="005044E4" w:rsidRDefault="005044E4" w:rsidP="00D355BD">
      <w:pPr>
        <w:rPr>
          <w:b/>
        </w:rPr>
      </w:pPr>
      <w:r w:rsidRPr="00E2079F">
        <w:rPr>
          <w:b/>
        </w:rPr>
        <w:t>Save your workbook now.</w:t>
      </w:r>
    </w:p>
    <w:p w:rsidR="009B1864" w:rsidRDefault="009B1864" w:rsidP="00D355BD"/>
    <w:p w:rsidR="009B1864" w:rsidRDefault="00793D2B" w:rsidP="00D355BD">
      <w:r>
        <w:t xml:space="preserve">Q9) How does this search model help explain an increase in the full-employment or </w:t>
      </w:r>
      <w:r w:rsidR="006D19BD">
        <w:t>target</w:t>
      </w:r>
      <w:r>
        <w:t xml:space="preserve"> unemployment rate from around 4% in the 1960s and 1970s to 5% or more today?</w:t>
      </w:r>
    </w:p>
    <w:p w:rsidR="00793D2B" w:rsidRDefault="00793D2B" w:rsidP="00D355BD"/>
    <w:p w:rsidR="00793D2B" w:rsidRDefault="00793D2B" w:rsidP="00D355BD"/>
    <w:p w:rsidR="005044E4" w:rsidRDefault="005044E4" w:rsidP="00D355BD"/>
    <w:p w:rsidR="005044E4" w:rsidRDefault="005044E4" w:rsidP="00D355BD"/>
    <w:p w:rsidR="00793D2B" w:rsidRDefault="00793D2B" w:rsidP="00D355BD"/>
    <w:p w:rsidR="00793D2B" w:rsidRDefault="00793D2B" w:rsidP="00D355BD"/>
    <w:p w:rsidR="005044E4" w:rsidRDefault="005044E4" w:rsidP="00D355BD"/>
    <w:p w:rsidR="00B9202F" w:rsidRDefault="00B9202F" w:rsidP="00D355BD"/>
    <w:p w:rsidR="00B023D8" w:rsidRDefault="00B023D8" w:rsidP="00D355BD"/>
    <w:p w:rsidR="005044E4" w:rsidRPr="00EC37CE" w:rsidRDefault="00EC37CE" w:rsidP="00D355BD">
      <w:pPr>
        <w:rPr>
          <w:b/>
          <w:i/>
          <w:sz w:val="32"/>
          <w:szCs w:val="32"/>
        </w:rPr>
      </w:pPr>
      <w:r w:rsidRPr="00EC37CE">
        <w:rPr>
          <w:b/>
          <w:i/>
          <w:sz w:val="32"/>
          <w:szCs w:val="32"/>
        </w:rPr>
        <w:t>Inflation</w:t>
      </w:r>
    </w:p>
    <w:p w:rsidR="00793D2B" w:rsidRDefault="00794C43" w:rsidP="00D355BD">
      <w:r>
        <w:t xml:space="preserve">Proceed to the </w:t>
      </w:r>
      <w:proofErr w:type="spellStart"/>
      <w:r>
        <w:rPr>
          <w:i/>
        </w:rPr>
        <w:t>USInflation</w:t>
      </w:r>
      <w:proofErr w:type="spellEnd"/>
      <w:r>
        <w:t xml:space="preserve"> sheet.</w:t>
      </w:r>
    </w:p>
    <w:p w:rsidR="00794C43" w:rsidRDefault="00794C43" w:rsidP="00D355BD"/>
    <w:p w:rsidR="00794C43" w:rsidRDefault="00794C43" w:rsidP="00D355BD">
      <w:r>
        <w:t>Q10) Use FRED to get the annual inflation rate based on the CPI (</w:t>
      </w:r>
      <w:r w:rsidRPr="00794C43">
        <w:t>CPIAUCSL</w:t>
      </w:r>
      <w:r>
        <w:t xml:space="preserve">) </w:t>
      </w:r>
      <w:r w:rsidR="00127CC4">
        <w:t>for the United States from 1950 to 2013.</w:t>
      </w:r>
    </w:p>
    <w:p w:rsidR="00794C43" w:rsidRDefault="00794C43" w:rsidP="00D355BD"/>
    <w:p w:rsidR="00794C43" w:rsidRDefault="00794C43" w:rsidP="00D355BD">
      <w:r>
        <w:t xml:space="preserve">Q11) (10 points) </w:t>
      </w:r>
      <w:r w:rsidR="00127CC4">
        <w:t xml:space="preserve">Point to </w:t>
      </w:r>
      <w:r w:rsidR="006D19BD">
        <w:t>a particular time period</w:t>
      </w:r>
      <w:r w:rsidR="00127CC4">
        <w:t xml:space="preserve"> where US inflation performance was </w:t>
      </w:r>
      <w:r w:rsidR="006D19BD">
        <w:t>bad and explain how and why</w:t>
      </w:r>
      <w:r w:rsidR="00127CC4">
        <w:t xml:space="preserve"> </w:t>
      </w:r>
      <w:r w:rsidR="006D19BD">
        <w:t>this would harm the economy</w:t>
      </w:r>
      <w:r w:rsidR="00127CC4">
        <w:t>.</w:t>
      </w:r>
    </w:p>
    <w:p w:rsidR="00127CC4" w:rsidRDefault="00127CC4" w:rsidP="00D355BD"/>
    <w:p w:rsidR="00794C43" w:rsidRDefault="00794C43" w:rsidP="00D355BD">
      <w:r>
        <w:t xml:space="preserve"> </w:t>
      </w:r>
    </w:p>
    <w:p w:rsidR="00127CC4" w:rsidRDefault="00127CC4" w:rsidP="00D355BD"/>
    <w:p w:rsidR="00127CC4" w:rsidRDefault="00127CC4" w:rsidP="00D355BD"/>
    <w:p w:rsidR="00127CC4" w:rsidRDefault="00127CC4" w:rsidP="00D355BD"/>
    <w:p w:rsidR="00127CC4" w:rsidRDefault="00127CC4" w:rsidP="00D355BD"/>
    <w:p w:rsidR="00127CC4" w:rsidRDefault="00127CC4" w:rsidP="00D355BD"/>
    <w:p w:rsidR="005044E4" w:rsidRDefault="005044E4" w:rsidP="00D355BD"/>
    <w:p w:rsidR="00B023D8" w:rsidRDefault="00B023D8">
      <w:r>
        <w:br w:type="page"/>
      </w:r>
    </w:p>
    <w:p w:rsidR="00127CC4" w:rsidRDefault="00127CC4" w:rsidP="00D355BD">
      <w:r>
        <w:lastRenderedPageBreak/>
        <w:t xml:space="preserve">Proceed to the </w:t>
      </w:r>
      <w:r>
        <w:rPr>
          <w:i/>
        </w:rPr>
        <w:t>Gold</w:t>
      </w:r>
      <w:r>
        <w:t xml:space="preserve"> sheet.</w:t>
      </w:r>
    </w:p>
    <w:p w:rsidR="00127CC4" w:rsidRPr="00127CC4" w:rsidRDefault="00127CC4" w:rsidP="00D355BD"/>
    <w:p w:rsidR="00B023D8" w:rsidRDefault="00127CC4" w:rsidP="00D355BD">
      <w:r>
        <w:t xml:space="preserve">Q12) (10 points) </w:t>
      </w:r>
      <w:r w:rsidR="00216CB7">
        <w:t xml:space="preserve">Use the data to compute the real price of gold in 2012 dollars and make a chart that compares the nominal and real price of gold. </w:t>
      </w:r>
    </w:p>
    <w:p w:rsidR="00B023D8" w:rsidRDefault="00B023D8" w:rsidP="00D355BD"/>
    <w:p w:rsidR="00B023D8" w:rsidRDefault="00B023D8" w:rsidP="00B023D8">
      <w:r>
        <w:t>In a text box below your chart, answer this question: The nominal price of gold, $1,700/ounce in 2012, is much, much higher than it has ever been before. The previous peak (before the current run up) was just over $600 in 1980. Does the real p</w:t>
      </w:r>
      <w:bookmarkStart w:id="0" w:name="_GoBack"/>
      <w:bookmarkEnd w:id="0"/>
      <w:r>
        <w:t>rice of gold tell the same story about the incredibly high price of gold?</w:t>
      </w:r>
    </w:p>
    <w:p w:rsidR="00127CC4" w:rsidRDefault="00127CC4" w:rsidP="00D355BD"/>
    <w:p w:rsidR="005044E4" w:rsidRPr="00E2079F" w:rsidRDefault="005044E4" w:rsidP="005044E4">
      <w:pPr>
        <w:rPr>
          <w:b/>
        </w:rPr>
      </w:pPr>
      <w:r w:rsidRPr="00E2079F">
        <w:rPr>
          <w:b/>
        </w:rPr>
        <w:t>Save your workbook now.</w:t>
      </w:r>
    </w:p>
    <w:p w:rsidR="00B023D8" w:rsidRDefault="00B023D8" w:rsidP="00D355BD">
      <w:pPr>
        <w:rPr>
          <w:b/>
          <w:i/>
          <w:sz w:val="32"/>
          <w:szCs w:val="32"/>
        </w:rPr>
      </w:pPr>
    </w:p>
    <w:p w:rsidR="00B023D8" w:rsidRDefault="00B023D8" w:rsidP="00D355BD">
      <w:pPr>
        <w:rPr>
          <w:b/>
          <w:i/>
          <w:sz w:val="32"/>
          <w:szCs w:val="32"/>
        </w:rPr>
      </w:pPr>
    </w:p>
    <w:p w:rsidR="00EC37CE" w:rsidRPr="00EC37CE" w:rsidRDefault="00EC37CE" w:rsidP="00D355BD">
      <w:pPr>
        <w:rPr>
          <w:b/>
          <w:i/>
          <w:sz w:val="32"/>
          <w:szCs w:val="32"/>
        </w:rPr>
      </w:pPr>
      <w:r w:rsidRPr="00EC37CE">
        <w:rPr>
          <w:b/>
          <w:i/>
          <w:sz w:val="32"/>
          <w:szCs w:val="32"/>
        </w:rPr>
        <w:t>Money</w:t>
      </w:r>
    </w:p>
    <w:p w:rsidR="00127CC4" w:rsidRDefault="00EC37CE" w:rsidP="00D355BD">
      <w:r>
        <w:t>Q13) (10 points) Give two reasons that explain why it is so hard to show an empirical relationship between growth in the money supply and inflation.</w:t>
      </w:r>
    </w:p>
    <w:p w:rsidR="00EC37CE" w:rsidRDefault="00EC37CE" w:rsidP="00D355BD"/>
    <w:p w:rsidR="00EC37CE" w:rsidRDefault="00EC37CE" w:rsidP="00D355BD">
      <w:r>
        <w:tab/>
        <w:t>1)</w:t>
      </w:r>
    </w:p>
    <w:p w:rsidR="00EC37CE" w:rsidRDefault="00EC37CE" w:rsidP="00D355BD"/>
    <w:p w:rsidR="00EC37CE" w:rsidRDefault="00EC37CE" w:rsidP="00D355BD"/>
    <w:p w:rsidR="00B9202F" w:rsidRDefault="00B9202F" w:rsidP="00D355BD"/>
    <w:p w:rsidR="00EC37CE" w:rsidRDefault="00EC37CE" w:rsidP="00D355BD">
      <w:r>
        <w:tab/>
        <w:t>2)</w:t>
      </w:r>
    </w:p>
    <w:p w:rsidR="00EC37CE" w:rsidRDefault="00EC37CE" w:rsidP="00D355BD"/>
    <w:p w:rsidR="00EC37CE" w:rsidRDefault="00EC37CE" w:rsidP="00D355BD"/>
    <w:p w:rsidR="00B9202F" w:rsidRDefault="00B9202F" w:rsidP="00D355BD"/>
    <w:p w:rsidR="00EC37CE" w:rsidRDefault="00EC37CE" w:rsidP="00D355BD"/>
    <w:p w:rsidR="00EC37CE" w:rsidRDefault="00EC37CE" w:rsidP="00D355BD">
      <w:r>
        <w:t xml:space="preserve">Q14) (5 points) </w:t>
      </w:r>
      <w:proofErr w:type="gramStart"/>
      <w:r>
        <w:t>What</w:t>
      </w:r>
      <w:proofErr w:type="gramEnd"/>
      <w:r>
        <w:t xml:space="preserve"> was the monetarist experiment and what were the results?</w:t>
      </w:r>
    </w:p>
    <w:p w:rsidR="00127CC4" w:rsidRDefault="00127CC4" w:rsidP="00D355BD"/>
    <w:p w:rsidR="00127CC4" w:rsidRDefault="00127CC4" w:rsidP="00D355BD"/>
    <w:p w:rsidR="00127CC4" w:rsidRDefault="00127CC4" w:rsidP="00D355BD"/>
    <w:p w:rsidR="00127CC4" w:rsidRDefault="00127CC4" w:rsidP="00D355BD"/>
    <w:p w:rsidR="00127CC4" w:rsidRPr="00794C43" w:rsidRDefault="00127CC4" w:rsidP="00D355BD"/>
    <w:p w:rsidR="009B1864" w:rsidRDefault="009B1864" w:rsidP="00D355BD"/>
    <w:p w:rsidR="009B1864" w:rsidRDefault="009B1864" w:rsidP="00D355BD"/>
    <w:p w:rsidR="00B9202F" w:rsidRDefault="00B9202F" w:rsidP="00D355BD"/>
    <w:p w:rsidR="00B9202F" w:rsidRDefault="00B9202F" w:rsidP="00D355BD"/>
    <w:p w:rsidR="00EC37CE" w:rsidRDefault="00EC37CE" w:rsidP="00D355BD">
      <w:r>
        <w:t xml:space="preserve">Q15) (10 points) </w:t>
      </w:r>
      <w:r w:rsidR="00280F75">
        <w:t>Mexico has had bouts of severe inflation. Most recently, in 1995 and 1996, the annual percentage</w:t>
      </w:r>
      <w:r w:rsidR="006D19BD">
        <w:t xml:space="preserve"> change</w:t>
      </w:r>
      <w:r w:rsidR="00280F75">
        <w:t xml:space="preserve"> in the CPI was about 35%. What would you expect interest rates to be during this time and why?</w:t>
      </w:r>
    </w:p>
    <w:p w:rsidR="00EC37CE" w:rsidRDefault="00EC37CE" w:rsidP="00D355BD"/>
    <w:p w:rsidR="00280F75" w:rsidRDefault="00280F75" w:rsidP="00D355BD"/>
    <w:p w:rsidR="00280F75" w:rsidRDefault="00280F75" w:rsidP="00D355BD"/>
    <w:p w:rsidR="00280F75" w:rsidRDefault="00280F75" w:rsidP="00D355BD"/>
    <w:p w:rsidR="00EC37CE" w:rsidRDefault="00EC37CE" w:rsidP="00D355BD"/>
    <w:p w:rsidR="00EC37CE" w:rsidRDefault="00EC37CE" w:rsidP="00D355BD"/>
    <w:p w:rsidR="00EC37CE" w:rsidRDefault="00EC37CE" w:rsidP="00D355BD"/>
    <w:p w:rsidR="00EC37CE" w:rsidRDefault="00EC37CE" w:rsidP="00D355BD"/>
    <w:p w:rsidR="00B9202F" w:rsidRDefault="00B9202F" w:rsidP="00D355BD"/>
    <w:p w:rsidR="00EC37CE" w:rsidRDefault="00EC37CE" w:rsidP="00D355BD"/>
    <w:p w:rsidR="009B1864" w:rsidRDefault="009B1864" w:rsidP="00D355BD">
      <w:r w:rsidRPr="00C21D87">
        <w:rPr>
          <w:b/>
        </w:rPr>
        <w:t>Save</w:t>
      </w:r>
      <w:r>
        <w:rPr>
          <w:b/>
        </w:rPr>
        <w:t xml:space="preserve"> your workbook one last time. When you turn in your exam, I will check to make sure it is in </w:t>
      </w:r>
      <w:proofErr w:type="gramStart"/>
      <w:r>
        <w:rPr>
          <w:b/>
        </w:rPr>
        <w:t>your I</w:t>
      </w:r>
      <w:proofErr w:type="gramEnd"/>
      <w:r>
        <w:rPr>
          <w:b/>
        </w:rPr>
        <w:t xml:space="preserve"> drive folder. </w:t>
      </w:r>
    </w:p>
    <w:sectPr w:rsidR="009B1864" w:rsidSect="00E65953">
      <w:footerReference w:type="default" r:id="rId7"/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D8B" w:rsidRDefault="00AA5D8B">
      <w:r>
        <w:separator/>
      </w:r>
    </w:p>
  </w:endnote>
  <w:endnote w:type="continuationSeparator" w:id="0">
    <w:p w:rsidR="00AA5D8B" w:rsidRDefault="00AA5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0CE" w:rsidRDefault="00094654">
    <w:pPr>
      <w:pStyle w:val="Footer"/>
    </w:pPr>
    <w:r>
      <w:rPr>
        <w:rFonts w:ascii="Times New Roman" w:eastAsia="Times New Roman" w:hAnsi="Times New Roman"/>
        <w:sz w:val="20"/>
      </w:rPr>
      <w:fldChar w:fldCharType="begin"/>
    </w:r>
    <w:r w:rsidR="000A30CE">
      <w:rPr>
        <w:rFonts w:ascii="Times New Roman" w:eastAsia="Times New Roman" w:hAnsi="Times New Roman"/>
        <w:sz w:val="20"/>
      </w:rPr>
      <w:instrText xml:space="preserve"> FILENAME </w:instrText>
    </w:r>
    <w:r>
      <w:rPr>
        <w:rFonts w:ascii="Times New Roman" w:eastAsia="Times New Roman" w:hAnsi="Times New Roman"/>
        <w:sz w:val="20"/>
      </w:rPr>
      <w:fldChar w:fldCharType="separate"/>
    </w:r>
    <w:r w:rsidR="00303111">
      <w:rPr>
        <w:rFonts w:ascii="Times New Roman" w:eastAsia="Times New Roman" w:hAnsi="Times New Roman"/>
        <w:noProof/>
        <w:sz w:val="20"/>
      </w:rPr>
      <w:t>Exam2</w:t>
    </w:r>
    <w:r w:rsidR="00E65953">
      <w:rPr>
        <w:rFonts w:ascii="Times New Roman" w:eastAsia="Times New Roman" w:hAnsi="Times New Roman"/>
        <w:noProof/>
        <w:sz w:val="20"/>
      </w:rPr>
      <w:t>S2014</w:t>
    </w:r>
    <w:r w:rsidR="002703C5">
      <w:rPr>
        <w:rFonts w:ascii="Times New Roman" w:eastAsia="Times New Roman" w:hAnsi="Times New Roman"/>
        <w:noProof/>
        <w:sz w:val="20"/>
      </w:rPr>
      <w:t>.docx</w:t>
    </w:r>
    <w:r>
      <w:rPr>
        <w:rFonts w:ascii="Times New Roman" w:eastAsia="Times New Roman" w:hAnsi="Times New Roman"/>
        <w:sz w:val="20"/>
      </w:rPr>
      <w:fldChar w:fldCharType="end"/>
    </w:r>
    <w:r w:rsidR="000A30CE">
      <w:rPr>
        <w:rFonts w:ascii="Times New Roman" w:eastAsia="Times New Roman" w:hAnsi="Times New Roman"/>
        <w:sz w:val="20"/>
      </w:rPr>
      <w:tab/>
      <w:t xml:space="preserve">Page </w:t>
    </w:r>
    <w:r>
      <w:rPr>
        <w:rFonts w:ascii="Times New Roman" w:eastAsia="Times New Roman" w:hAnsi="Times New Roman"/>
        <w:sz w:val="20"/>
      </w:rPr>
      <w:fldChar w:fldCharType="begin"/>
    </w:r>
    <w:r w:rsidR="000A30CE">
      <w:rPr>
        <w:rFonts w:ascii="Times New Roman" w:eastAsia="Times New Roman" w:hAnsi="Times New Roman"/>
        <w:sz w:val="20"/>
      </w:rPr>
      <w:instrText xml:space="preserve"> PAGE </w:instrText>
    </w:r>
    <w:r>
      <w:rPr>
        <w:rFonts w:ascii="Times New Roman" w:eastAsia="Times New Roman" w:hAnsi="Times New Roman"/>
        <w:sz w:val="20"/>
      </w:rPr>
      <w:fldChar w:fldCharType="separate"/>
    </w:r>
    <w:r w:rsidR="008664CD">
      <w:rPr>
        <w:rFonts w:ascii="Times New Roman" w:eastAsia="Times New Roman" w:hAnsi="Times New Roman"/>
        <w:noProof/>
        <w:sz w:val="20"/>
      </w:rPr>
      <w:t>3</w:t>
    </w:r>
    <w:r>
      <w:rPr>
        <w:rFonts w:ascii="Times New Roman" w:eastAsia="Times New Roman" w:hAnsi="Times New Roman"/>
        <w:sz w:val="20"/>
      </w:rPr>
      <w:fldChar w:fldCharType="end"/>
    </w:r>
    <w:r w:rsidR="000A30CE">
      <w:rPr>
        <w:rFonts w:ascii="Times New Roman" w:eastAsia="Times New Roman" w:hAnsi="Times New Roman"/>
        <w:sz w:val="20"/>
      </w:rPr>
      <w:t xml:space="preserve"> of </w:t>
    </w:r>
    <w:r>
      <w:rPr>
        <w:rFonts w:ascii="Times New Roman" w:eastAsia="Times New Roman" w:hAnsi="Times New Roman"/>
        <w:sz w:val="20"/>
      </w:rPr>
      <w:fldChar w:fldCharType="begin"/>
    </w:r>
    <w:r w:rsidR="000A30CE">
      <w:rPr>
        <w:rFonts w:ascii="Times New Roman" w:eastAsia="Times New Roman" w:hAnsi="Times New Roman"/>
        <w:sz w:val="20"/>
      </w:rPr>
      <w:instrText xml:space="preserve"> NUMPAGES </w:instrText>
    </w:r>
    <w:r>
      <w:rPr>
        <w:rFonts w:ascii="Times New Roman" w:eastAsia="Times New Roman" w:hAnsi="Times New Roman"/>
        <w:sz w:val="20"/>
      </w:rPr>
      <w:fldChar w:fldCharType="separate"/>
    </w:r>
    <w:r w:rsidR="008664CD">
      <w:rPr>
        <w:rFonts w:ascii="Times New Roman" w:eastAsia="Times New Roman" w:hAnsi="Times New Roman"/>
        <w:noProof/>
        <w:sz w:val="20"/>
      </w:rPr>
      <w:t>3</w:t>
    </w:r>
    <w:r>
      <w:rPr>
        <w:rFonts w:ascii="Times New Roman" w:eastAsia="Times New Roman" w:hAnsi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D8B" w:rsidRDefault="00AA5D8B">
      <w:r>
        <w:separator/>
      </w:r>
    </w:p>
  </w:footnote>
  <w:footnote w:type="continuationSeparator" w:id="0">
    <w:p w:rsidR="00AA5D8B" w:rsidRDefault="00AA5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A431F1"/>
    <w:multiLevelType w:val="hybridMultilevel"/>
    <w:tmpl w:val="A88212AE"/>
    <w:lvl w:ilvl="0" w:tplc="A0D225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D8D"/>
    <w:rsid w:val="000452CE"/>
    <w:rsid w:val="00094654"/>
    <w:rsid w:val="000A30CE"/>
    <w:rsid w:val="00105095"/>
    <w:rsid w:val="00117189"/>
    <w:rsid w:val="00123746"/>
    <w:rsid w:val="00127CC4"/>
    <w:rsid w:val="00156C01"/>
    <w:rsid w:val="00172C2C"/>
    <w:rsid w:val="00197F34"/>
    <w:rsid w:val="001A3EC4"/>
    <w:rsid w:val="001B5695"/>
    <w:rsid w:val="001D679B"/>
    <w:rsid w:val="001E0AE0"/>
    <w:rsid w:val="001E316A"/>
    <w:rsid w:val="001E4070"/>
    <w:rsid w:val="00216CB7"/>
    <w:rsid w:val="002233EB"/>
    <w:rsid w:val="0022519B"/>
    <w:rsid w:val="00265B65"/>
    <w:rsid w:val="002703C5"/>
    <w:rsid w:val="00280F75"/>
    <w:rsid w:val="00293B0E"/>
    <w:rsid w:val="002C00E8"/>
    <w:rsid w:val="002D226E"/>
    <w:rsid w:val="002D23CF"/>
    <w:rsid w:val="00303111"/>
    <w:rsid w:val="00334B91"/>
    <w:rsid w:val="003B4EC5"/>
    <w:rsid w:val="003D10C1"/>
    <w:rsid w:val="003D3D8D"/>
    <w:rsid w:val="00487D1B"/>
    <w:rsid w:val="005044E4"/>
    <w:rsid w:val="00510A93"/>
    <w:rsid w:val="00526A1C"/>
    <w:rsid w:val="005A6818"/>
    <w:rsid w:val="005B4C2A"/>
    <w:rsid w:val="005D7F5C"/>
    <w:rsid w:val="0063169C"/>
    <w:rsid w:val="00640971"/>
    <w:rsid w:val="00642B93"/>
    <w:rsid w:val="006D19BD"/>
    <w:rsid w:val="00793D2B"/>
    <w:rsid w:val="00794C43"/>
    <w:rsid w:val="007B3595"/>
    <w:rsid w:val="007B6DFF"/>
    <w:rsid w:val="00864D52"/>
    <w:rsid w:val="008664CD"/>
    <w:rsid w:val="00880660"/>
    <w:rsid w:val="008B112C"/>
    <w:rsid w:val="008E0348"/>
    <w:rsid w:val="00952A34"/>
    <w:rsid w:val="009A004B"/>
    <w:rsid w:val="009A0193"/>
    <w:rsid w:val="009B1864"/>
    <w:rsid w:val="009D5296"/>
    <w:rsid w:val="00A25BA8"/>
    <w:rsid w:val="00A73C59"/>
    <w:rsid w:val="00AA5D8B"/>
    <w:rsid w:val="00AC6850"/>
    <w:rsid w:val="00AD0829"/>
    <w:rsid w:val="00B023D8"/>
    <w:rsid w:val="00B17EDC"/>
    <w:rsid w:val="00B2331A"/>
    <w:rsid w:val="00B8447D"/>
    <w:rsid w:val="00B9202F"/>
    <w:rsid w:val="00BF2845"/>
    <w:rsid w:val="00C21D87"/>
    <w:rsid w:val="00CB59B3"/>
    <w:rsid w:val="00D355BD"/>
    <w:rsid w:val="00D5306E"/>
    <w:rsid w:val="00DC5017"/>
    <w:rsid w:val="00E2079F"/>
    <w:rsid w:val="00E326F6"/>
    <w:rsid w:val="00E546A5"/>
    <w:rsid w:val="00E64B73"/>
    <w:rsid w:val="00E65953"/>
    <w:rsid w:val="00EC37CE"/>
    <w:rsid w:val="00EC3942"/>
    <w:rsid w:val="00EC76E0"/>
    <w:rsid w:val="00F2681D"/>
    <w:rsid w:val="00F67AB3"/>
    <w:rsid w:val="00F760B3"/>
    <w:rsid w:val="00FD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8BA4B7B-7FB8-416F-99F8-09BF64A3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BA8"/>
    <w:rPr>
      <w:sz w:val="24"/>
    </w:rPr>
  </w:style>
  <w:style w:type="paragraph" w:styleId="Heading1">
    <w:name w:val="heading 1"/>
    <w:basedOn w:val="Normal"/>
    <w:next w:val="Normal"/>
    <w:qFormat/>
    <w:rsid w:val="00A25BA8"/>
    <w:pPr>
      <w:keepNext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rsid w:val="00A25BA8"/>
    <w:pPr>
      <w:keepNext/>
      <w:outlineLvl w:val="1"/>
    </w:pPr>
    <w:rPr>
      <w:i/>
    </w:rPr>
  </w:style>
  <w:style w:type="paragraph" w:styleId="Heading3">
    <w:name w:val="heading 3"/>
    <w:basedOn w:val="Normal"/>
    <w:next w:val="Normal"/>
    <w:qFormat/>
    <w:rsid w:val="00A25BA8"/>
    <w:pPr>
      <w:keepNext/>
      <w:ind w:firstLine="720"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rsid w:val="00A25BA8"/>
    <w:pPr>
      <w:keepNext/>
      <w:jc w:val="center"/>
      <w:outlineLvl w:val="3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A25BA8"/>
    <w:pPr>
      <w:ind w:left="720"/>
    </w:pPr>
  </w:style>
  <w:style w:type="paragraph" w:styleId="FootnoteText">
    <w:name w:val="footnote text"/>
    <w:basedOn w:val="Normal"/>
    <w:semiHidden/>
    <w:rsid w:val="00A25BA8"/>
    <w:rPr>
      <w:sz w:val="20"/>
    </w:rPr>
  </w:style>
  <w:style w:type="character" w:styleId="FootnoteReference">
    <w:name w:val="footnote reference"/>
    <w:basedOn w:val="DefaultParagraphFont"/>
    <w:semiHidden/>
    <w:rsid w:val="00A25BA8"/>
    <w:rPr>
      <w:vertAlign w:val="superscript"/>
    </w:rPr>
  </w:style>
  <w:style w:type="paragraph" w:styleId="Header">
    <w:name w:val="header"/>
    <w:basedOn w:val="Normal"/>
    <w:semiHidden/>
    <w:rsid w:val="00A25BA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A25BA8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B2331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97F34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6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994</TotalTime>
  <Pages>3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Week, Class: 1,1</vt:lpstr>
    </vt:vector>
  </TitlesOfParts>
  <Company>Wabash College</Company>
  <LinksUpToDate>false</LinksUpToDate>
  <CharactersWithSpaces>3605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Week, Class: 1,1</dc:title>
  <dc:subject/>
  <dc:creator>Humberto Barreto</dc:creator>
  <cp:keywords/>
  <dc:description/>
  <cp:lastModifiedBy>Humberto Barreto</cp:lastModifiedBy>
  <cp:revision>8</cp:revision>
  <cp:lastPrinted>2010-10-15T15:00:00Z</cp:lastPrinted>
  <dcterms:created xsi:type="dcterms:W3CDTF">2014-03-17T12:40:00Z</dcterms:created>
  <dcterms:modified xsi:type="dcterms:W3CDTF">2014-04-08T20:27:00Z</dcterms:modified>
</cp:coreProperties>
</file>