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3A" w:rsidRDefault="00003989">
      <w:r>
        <w:t xml:space="preserve">Day 24 was student presentations on CPI v GDP Deflator </w:t>
      </w:r>
    </w:p>
    <w:p w:rsidR="0082493A" w:rsidRDefault="0082493A">
      <w:bookmarkStart w:id="0" w:name="_GoBack"/>
      <w:bookmarkEnd w:id="0"/>
    </w:p>
    <w:sectPr w:rsidR="008249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0C"/>
    <w:rsid w:val="00003989"/>
    <w:rsid w:val="00081F64"/>
    <w:rsid w:val="002D5E52"/>
    <w:rsid w:val="00707265"/>
    <w:rsid w:val="0082493A"/>
    <w:rsid w:val="00CD110C"/>
    <w:rsid w:val="00E6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6B4BB-EAFB-4F60-8DE9-566EC7FD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4</cp:revision>
  <dcterms:created xsi:type="dcterms:W3CDTF">2014-06-11T16:52:00Z</dcterms:created>
  <dcterms:modified xsi:type="dcterms:W3CDTF">2014-06-11T16:52:00Z</dcterms:modified>
</cp:coreProperties>
</file>